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BA" w:rsidRDefault="00D5712F" w:rsidP="005D67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="00B201FF" w:rsidRPr="004C45BA">
        <w:rPr>
          <w:rFonts w:ascii="Times New Roman" w:hAnsi="Times New Roman" w:cs="Times New Roman"/>
          <w:b/>
          <w:sz w:val="28"/>
          <w:szCs w:val="28"/>
        </w:rPr>
        <w:t>GÓP Ý BẢN MẪU SÁCH GIÁO KHOA LỚ</w:t>
      </w:r>
      <w:r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="000D0197">
        <w:rPr>
          <w:rFonts w:ascii="Times New Roman" w:hAnsi="Times New Roman" w:cs="Times New Roman"/>
          <w:b/>
          <w:sz w:val="28"/>
          <w:szCs w:val="28"/>
        </w:rPr>
        <w:t>4</w:t>
      </w:r>
    </w:p>
    <w:p w:rsidR="00D5712F" w:rsidRPr="00577C41" w:rsidRDefault="00D5712F" w:rsidP="005D67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MÔN: </w:t>
      </w:r>
      <w:r w:rsidR="007C6FBC">
        <w:rPr>
          <w:rFonts w:ascii="Times New Roman" w:hAnsi="Times New Roman" w:cs="Times New Roman"/>
          <w:b/>
          <w:sz w:val="28"/>
          <w:szCs w:val="28"/>
        </w:rPr>
        <w:t>Đạo đức</w:t>
      </w:r>
      <w:r w:rsidR="00984EF3">
        <w:rPr>
          <w:rFonts w:ascii="Times New Roman" w:hAnsi="Times New Roman" w:cs="Times New Roman"/>
          <w:b/>
          <w:sz w:val="28"/>
          <w:szCs w:val="28"/>
        </w:rPr>
        <w:t>(Kết nối tri thức</w:t>
      </w:r>
      <w:r w:rsidR="009972A9">
        <w:rPr>
          <w:rFonts w:ascii="Times New Roman" w:hAnsi="Times New Roman" w:cs="Times New Roman"/>
          <w:b/>
          <w:sz w:val="28"/>
          <w:szCs w:val="28"/>
        </w:rPr>
        <w:t xml:space="preserve"> với cuộc sống</w:t>
      </w:r>
      <w:r w:rsidR="00984EF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708"/>
        <w:gridCol w:w="2944"/>
        <w:gridCol w:w="1701"/>
        <w:gridCol w:w="3119"/>
        <w:gridCol w:w="2976"/>
        <w:gridCol w:w="3119"/>
      </w:tblGrid>
      <w:tr w:rsidR="00D5712F" w:rsidTr="002600D8">
        <w:tc>
          <w:tcPr>
            <w:tcW w:w="708" w:type="dxa"/>
            <w:vAlign w:val="center"/>
          </w:tcPr>
          <w:p w:rsidR="00D5712F" w:rsidRPr="00624C51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C51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44" w:type="dxa"/>
            <w:vAlign w:val="center"/>
          </w:tcPr>
          <w:p w:rsidR="00D5712F" w:rsidRPr="00624C51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1701" w:type="dxa"/>
            <w:vAlign w:val="center"/>
          </w:tcPr>
          <w:p w:rsidR="00D5712F" w:rsidRPr="00624C51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Trang/dòng</w:t>
            </w:r>
          </w:p>
        </w:tc>
        <w:tc>
          <w:tcPr>
            <w:tcW w:w="3119" w:type="dxa"/>
            <w:vAlign w:val="center"/>
          </w:tcPr>
          <w:p w:rsidR="00D5712F" w:rsidRPr="00624C51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 hiện tại</w:t>
            </w:r>
          </w:p>
        </w:tc>
        <w:tc>
          <w:tcPr>
            <w:tcW w:w="2976" w:type="dxa"/>
            <w:vAlign w:val="center"/>
          </w:tcPr>
          <w:p w:rsidR="00D5712F" w:rsidRPr="00624C51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 nghị chỉnh sửa</w:t>
            </w:r>
          </w:p>
        </w:tc>
        <w:tc>
          <w:tcPr>
            <w:tcW w:w="3119" w:type="dxa"/>
            <w:vAlign w:val="center"/>
          </w:tcPr>
          <w:p w:rsidR="00D5712F" w:rsidRPr="00624C51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Lí do đề xuất</w:t>
            </w:r>
          </w:p>
        </w:tc>
      </w:tr>
      <w:tr w:rsidR="00D5712F" w:rsidTr="002600D8">
        <w:tc>
          <w:tcPr>
            <w:tcW w:w="708" w:type="dxa"/>
            <w:vAlign w:val="center"/>
          </w:tcPr>
          <w:p w:rsidR="00D5712F" w:rsidRPr="00CC5866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8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4" w:type="dxa"/>
          </w:tcPr>
          <w:p w:rsidR="00D5712F" w:rsidRPr="00CC5866" w:rsidRDefault="00D52DB7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thông, giúp đỡ người gặp khó khăn</w:t>
            </w:r>
          </w:p>
        </w:tc>
        <w:tc>
          <w:tcPr>
            <w:tcW w:w="1701" w:type="dxa"/>
          </w:tcPr>
          <w:p w:rsidR="00D5712F" w:rsidRPr="00CC5866" w:rsidRDefault="00D52DB7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19" w:type="dxa"/>
          </w:tcPr>
          <w:p w:rsidR="00D5712F" w:rsidRPr="00CC5866" w:rsidRDefault="00D52DB7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Tranh số 4 chưa minh hoạ rõ nét người phụ nữ ngồi trên ghế có hoàn cảnh khó khăn</w:t>
            </w:r>
          </w:p>
        </w:tc>
        <w:tc>
          <w:tcPr>
            <w:tcW w:w="2976" w:type="dxa"/>
          </w:tcPr>
          <w:p w:rsidR="00D5712F" w:rsidRPr="00CC5866" w:rsidRDefault="00D52DB7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Minh hoạ cho rõ nét hơn hình ảnh người phụ nữ </w:t>
            </w:r>
            <w:r w:rsidR="00EF4B61">
              <w:rPr>
                <w:rFonts w:ascii="Times New Roman" w:hAnsi="Times New Roman" w:cs="Times New Roman"/>
                <w:sz w:val="26"/>
                <w:szCs w:val="26"/>
              </w:rPr>
              <w:t xml:space="preserve">bị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khuyết tật </w:t>
            </w:r>
            <w:r w:rsidR="00EF4B61">
              <w:rPr>
                <w:rFonts w:ascii="Times New Roman" w:hAnsi="Times New Roman" w:cs="Times New Roman"/>
                <w:sz w:val="26"/>
                <w:szCs w:val="26"/>
              </w:rPr>
              <w:t xml:space="preserve">, neo đơn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chẳng hạn </w:t>
            </w:r>
          </w:p>
        </w:tc>
        <w:tc>
          <w:tcPr>
            <w:tcW w:w="3119" w:type="dxa"/>
          </w:tcPr>
          <w:p w:rsidR="00D5712F" w:rsidRPr="00CC5866" w:rsidRDefault="00D52DB7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sinh dễ nhầm lẫn với việc hai bạn nhỏ trong tranh đang làm việc nhà</w:t>
            </w:r>
          </w:p>
        </w:tc>
      </w:tr>
      <w:tr w:rsidR="00D5712F" w:rsidTr="002600D8">
        <w:tc>
          <w:tcPr>
            <w:tcW w:w="708" w:type="dxa"/>
            <w:vAlign w:val="center"/>
          </w:tcPr>
          <w:p w:rsidR="00D5712F" w:rsidRPr="00CC5866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8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4" w:type="dxa"/>
          </w:tcPr>
          <w:p w:rsidR="00D5712F" w:rsidRPr="00CC5866" w:rsidRDefault="0007716D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Thiết lập mối quan hệ bạn bè</w:t>
            </w:r>
          </w:p>
        </w:tc>
        <w:tc>
          <w:tcPr>
            <w:tcW w:w="1701" w:type="dxa"/>
          </w:tcPr>
          <w:p w:rsidR="00D5712F" w:rsidRPr="00CC5866" w:rsidRDefault="001A1BCA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119" w:type="dxa"/>
          </w:tcPr>
          <w:p w:rsidR="00D5712F" w:rsidRDefault="0007716D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Mục tiêu:</w:t>
            </w:r>
          </w:p>
          <w:p w:rsidR="0007716D" w:rsidRPr="00CC5866" w:rsidRDefault="0007716D" w:rsidP="0007716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-Tạo lập được mối quan hệ bạn bè ở trường học, làng xóm, khối phố</w:t>
            </w:r>
          </w:p>
          <w:p w:rsidR="0007716D" w:rsidRPr="00CC5866" w:rsidRDefault="0007716D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D5712F" w:rsidRDefault="0007716D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Thêm:</w:t>
            </w:r>
          </w:p>
          <w:p w:rsidR="0007716D" w:rsidRPr="00CC5866" w:rsidRDefault="0007716D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Tạo lập có chọn lọc mối quan hệ bạn bè ở trường học, làng xóm, khối phố</w:t>
            </w:r>
          </w:p>
        </w:tc>
        <w:tc>
          <w:tcPr>
            <w:tcW w:w="3119" w:type="dxa"/>
          </w:tcPr>
          <w:p w:rsidR="00D5712F" w:rsidRPr="00CC5866" w:rsidRDefault="0007716D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sinh thiếu kĩ năng chọn lọc sẽ dễ dàng gặp mối quan hệ không tốt trong một số trường hợp bị bạn bè xấu rủ rê</w:t>
            </w:r>
          </w:p>
        </w:tc>
      </w:tr>
      <w:tr w:rsidR="00D5712F" w:rsidTr="002600D8">
        <w:tc>
          <w:tcPr>
            <w:tcW w:w="708" w:type="dxa"/>
            <w:vAlign w:val="center"/>
          </w:tcPr>
          <w:p w:rsidR="00D5712F" w:rsidRPr="00CC5866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8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4" w:type="dxa"/>
          </w:tcPr>
          <w:p w:rsidR="00D5712F" w:rsidRPr="00CC5866" w:rsidRDefault="003E1BAB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8</w:t>
            </w:r>
            <w:r w:rsidR="00E70F76">
              <w:rPr>
                <w:rFonts w:ascii="Times New Roman" w:hAnsi="Times New Roman" w:cs="Times New Roman"/>
                <w:sz w:val="26"/>
                <w:szCs w:val="26"/>
              </w:rPr>
              <w:t>:Quý trọng đồng tiền</w:t>
            </w:r>
          </w:p>
        </w:tc>
        <w:tc>
          <w:tcPr>
            <w:tcW w:w="1701" w:type="dxa"/>
          </w:tcPr>
          <w:p w:rsidR="00D5712F" w:rsidRPr="00CC5866" w:rsidRDefault="003E1BAB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119" w:type="dxa"/>
          </w:tcPr>
          <w:p w:rsidR="00D5712F" w:rsidRPr="00CC5866" w:rsidRDefault="003E1BAB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đề 7: Quý trọng đồng tiền</w:t>
            </w:r>
          </w:p>
        </w:tc>
        <w:tc>
          <w:tcPr>
            <w:tcW w:w="2976" w:type="dxa"/>
          </w:tcPr>
          <w:p w:rsidR="00D5712F" w:rsidRPr="00CC5866" w:rsidRDefault="003E1BAB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Tiết kiệm tiền của</w:t>
            </w:r>
          </w:p>
        </w:tc>
        <w:tc>
          <w:tcPr>
            <w:tcW w:w="3119" w:type="dxa"/>
          </w:tcPr>
          <w:p w:rsidR="00D5712F" w:rsidRPr="00CC5866" w:rsidRDefault="00EF4B61" w:rsidP="00EF4B61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Giáo dục được </w:t>
            </w:r>
            <w:r w:rsidR="003E1BAB">
              <w:rPr>
                <w:rFonts w:ascii="Times New Roman" w:hAnsi="Times New Roman" w:cs="Times New Roman"/>
                <w:sz w:val="26"/>
                <w:szCs w:val="26"/>
              </w:rPr>
              <w:t xml:space="preserve"> việc tiết kiệm nước, điện…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tiết kiệm năng lượng, tài nguyên thiên nhiên</w:t>
            </w:r>
          </w:p>
        </w:tc>
      </w:tr>
    </w:tbl>
    <w:p w:rsidR="00CE5DF4" w:rsidRDefault="00CE5DF4" w:rsidP="009F2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5DF4" w:rsidRDefault="00CE5DF4" w:rsidP="00CE5DF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PHIẾU </w:t>
      </w:r>
      <w:r w:rsidRPr="004C45BA">
        <w:rPr>
          <w:rFonts w:ascii="Times New Roman" w:hAnsi="Times New Roman" w:cs="Times New Roman"/>
          <w:b/>
          <w:sz w:val="28"/>
          <w:szCs w:val="28"/>
        </w:rPr>
        <w:t>GÓP Ý BẢN MẪU SÁCH GIÁO KHOA LỚ</w:t>
      </w:r>
      <w:r>
        <w:rPr>
          <w:rFonts w:ascii="Times New Roman" w:hAnsi="Times New Roman" w:cs="Times New Roman"/>
          <w:b/>
          <w:sz w:val="28"/>
          <w:szCs w:val="28"/>
        </w:rPr>
        <w:t>P 4</w:t>
      </w:r>
    </w:p>
    <w:p w:rsidR="00CE5DF4" w:rsidRPr="00577C41" w:rsidRDefault="00CE5DF4" w:rsidP="00CE5DF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MÔN: Đạo đức (Chân trời sáng tạo)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708"/>
        <w:gridCol w:w="2944"/>
        <w:gridCol w:w="1701"/>
        <w:gridCol w:w="3119"/>
        <w:gridCol w:w="2976"/>
        <w:gridCol w:w="3119"/>
      </w:tblGrid>
      <w:tr w:rsidR="00CE5DF4" w:rsidTr="00427FF0">
        <w:tc>
          <w:tcPr>
            <w:tcW w:w="708" w:type="dxa"/>
            <w:vAlign w:val="center"/>
          </w:tcPr>
          <w:p w:rsidR="00CE5DF4" w:rsidRPr="00624C51" w:rsidRDefault="00CE5DF4" w:rsidP="00427F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C51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44" w:type="dxa"/>
            <w:vAlign w:val="center"/>
          </w:tcPr>
          <w:p w:rsidR="00CE5DF4" w:rsidRPr="00624C51" w:rsidRDefault="00CE5DF4" w:rsidP="00427F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1701" w:type="dxa"/>
            <w:vAlign w:val="center"/>
          </w:tcPr>
          <w:p w:rsidR="00CE5DF4" w:rsidRPr="00624C51" w:rsidRDefault="00CE5DF4" w:rsidP="00427F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Trang/dòng</w:t>
            </w:r>
          </w:p>
        </w:tc>
        <w:tc>
          <w:tcPr>
            <w:tcW w:w="3119" w:type="dxa"/>
            <w:vAlign w:val="center"/>
          </w:tcPr>
          <w:p w:rsidR="00CE5DF4" w:rsidRPr="00624C51" w:rsidRDefault="00CE5DF4" w:rsidP="00427F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 hiện tại</w:t>
            </w:r>
          </w:p>
        </w:tc>
        <w:tc>
          <w:tcPr>
            <w:tcW w:w="2976" w:type="dxa"/>
            <w:vAlign w:val="center"/>
          </w:tcPr>
          <w:p w:rsidR="00CE5DF4" w:rsidRPr="00624C51" w:rsidRDefault="00CE5DF4" w:rsidP="00427F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 nghị chỉnh sửa</w:t>
            </w:r>
          </w:p>
        </w:tc>
        <w:tc>
          <w:tcPr>
            <w:tcW w:w="3119" w:type="dxa"/>
            <w:vAlign w:val="center"/>
          </w:tcPr>
          <w:p w:rsidR="00CE5DF4" w:rsidRPr="00624C51" w:rsidRDefault="00CE5DF4" w:rsidP="00427F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Lí do đề xuất</w:t>
            </w:r>
          </w:p>
        </w:tc>
      </w:tr>
      <w:tr w:rsidR="00853E54" w:rsidTr="00427FF0">
        <w:tc>
          <w:tcPr>
            <w:tcW w:w="708" w:type="dxa"/>
            <w:vAlign w:val="center"/>
          </w:tcPr>
          <w:p w:rsidR="00853E54" w:rsidRPr="00853E54" w:rsidRDefault="006C5E91" w:rsidP="00427FF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4" w:type="dxa"/>
            <w:vAlign w:val="center"/>
          </w:tcPr>
          <w:p w:rsidR="00853E54" w:rsidRPr="00853E54" w:rsidRDefault="00853E54" w:rsidP="00427FF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E54">
              <w:rPr>
                <w:rFonts w:ascii="Times New Roman" w:hAnsi="Times New Roman" w:cs="Times New Roman"/>
                <w:sz w:val="26"/>
                <w:szCs w:val="26"/>
              </w:rPr>
              <w:t>Bài 1: Biết ơn người lao động</w:t>
            </w:r>
          </w:p>
        </w:tc>
        <w:tc>
          <w:tcPr>
            <w:tcW w:w="1701" w:type="dxa"/>
            <w:vAlign w:val="center"/>
          </w:tcPr>
          <w:p w:rsidR="00853E54" w:rsidRPr="00853E54" w:rsidRDefault="00853E54" w:rsidP="00427FF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E54">
              <w:rPr>
                <w:rFonts w:ascii="Times New Roman" w:hAnsi="Times New Roman" w:cs="Times New Roman"/>
                <w:sz w:val="26"/>
                <w:szCs w:val="26"/>
              </w:rPr>
              <w:t>9 tình huống 1</w:t>
            </w:r>
          </w:p>
        </w:tc>
        <w:tc>
          <w:tcPr>
            <w:tcW w:w="3119" w:type="dxa"/>
            <w:vAlign w:val="center"/>
          </w:tcPr>
          <w:p w:rsidR="00853E54" w:rsidRPr="00853E54" w:rsidRDefault="00853E54" w:rsidP="00427FF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E54">
              <w:rPr>
                <w:rFonts w:ascii="Times New Roman" w:hAnsi="Times New Roman" w:cs="Times New Roman"/>
                <w:sz w:val="26"/>
                <w:szCs w:val="26"/>
              </w:rPr>
              <w:t>Chú của Bin làm nghề kiểm lâm</w:t>
            </w:r>
          </w:p>
        </w:tc>
        <w:tc>
          <w:tcPr>
            <w:tcW w:w="2976" w:type="dxa"/>
            <w:vAlign w:val="center"/>
          </w:tcPr>
          <w:p w:rsidR="00853E54" w:rsidRPr="00853E54" w:rsidRDefault="00853E54" w:rsidP="00427FF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E54">
              <w:rPr>
                <w:rFonts w:ascii="Times New Roman" w:hAnsi="Times New Roman" w:cs="Times New Roman"/>
                <w:sz w:val="26"/>
                <w:szCs w:val="26"/>
              </w:rPr>
              <w:t xml:space="preserve">Chú của Bin làm ngành kiểm lâm </w:t>
            </w:r>
          </w:p>
        </w:tc>
        <w:tc>
          <w:tcPr>
            <w:tcW w:w="3119" w:type="dxa"/>
            <w:vAlign w:val="center"/>
          </w:tcPr>
          <w:p w:rsidR="00853E54" w:rsidRPr="00853E54" w:rsidRDefault="00853E54" w:rsidP="00427FF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E54">
              <w:rPr>
                <w:rFonts w:ascii="Times New Roman" w:hAnsi="Times New Roman" w:cs="Times New Roman"/>
                <w:sz w:val="26"/>
                <w:szCs w:val="26"/>
              </w:rPr>
              <w:t xml:space="preserve">Sử dụng từ chưa phù hợp </w:t>
            </w:r>
          </w:p>
        </w:tc>
      </w:tr>
      <w:tr w:rsidR="00CE5DF4" w:rsidTr="00427FF0">
        <w:tc>
          <w:tcPr>
            <w:tcW w:w="708" w:type="dxa"/>
            <w:vAlign w:val="center"/>
          </w:tcPr>
          <w:p w:rsidR="00CE5DF4" w:rsidRPr="00CC5866" w:rsidRDefault="006C5E91" w:rsidP="00427FF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4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4: Em yêu người lao động</w:t>
            </w:r>
          </w:p>
        </w:tc>
        <w:tc>
          <w:tcPr>
            <w:tcW w:w="1701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 ô thứ 6</w:t>
            </w:r>
          </w:p>
        </w:tc>
        <w:tc>
          <w:tcPr>
            <w:tcW w:w="3119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Chúng ta cần nhắc nhở, phê bình người lười lao động</w:t>
            </w:r>
          </w:p>
        </w:tc>
        <w:tc>
          <w:tcPr>
            <w:tcW w:w="2976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Chúng ta cần nhắc nhở người lười lao động hoặc Chúng ta cần phê bình người lười lao động</w:t>
            </w:r>
          </w:p>
        </w:tc>
        <w:tc>
          <w:tcPr>
            <w:tcW w:w="3119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Trong 1 ý vừa nhắc nhở và vừa phê bình HS sẽ khó đưa ra nhận xét.</w:t>
            </w:r>
          </w:p>
        </w:tc>
      </w:tr>
      <w:tr w:rsidR="00CE5DF4" w:rsidTr="00427FF0">
        <w:tc>
          <w:tcPr>
            <w:tcW w:w="708" w:type="dxa"/>
            <w:vAlign w:val="center"/>
          </w:tcPr>
          <w:p w:rsidR="00CE5DF4" w:rsidRPr="00CC5866" w:rsidRDefault="006C5E91" w:rsidP="00427FF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4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7: Bảo vệ của công</w:t>
            </w:r>
          </w:p>
        </w:tc>
        <w:tc>
          <w:tcPr>
            <w:tcW w:w="1701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40/ lá thư</w:t>
            </w:r>
          </w:p>
        </w:tc>
        <w:tc>
          <w:tcPr>
            <w:tcW w:w="3119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Nha Trang, ngày 15 tháng 8 năm 2023</w:t>
            </w:r>
          </w:p>
        </w:tc>
        <w:tc>
          <w:tcPr>
            <w:tcW w:w="2976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Chỉnh sửa về thời gian</w:t>
            </w:r>
          </w:p>
        </w:tc>
        <w:tc>
          <w:tcPr>
            <w:tcW w:w="3119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Thời gian chưa phù hợp</w:t>
            </w:r>
          </w:p>
        </w:tc>
      </w:tr>
      <w:tr w:rsidR="00CE5DF4" w:rsidTr="00427FF0">
        <w:tc>
          <w:tcPr>
            <w:tcW w:w="708" w:type="dxa"/>
            <w:vAlign w:val="center"/>
          </w:tcPr>
          <w:p w:rsidR="00CE5DF4" w:rsidRPr="00CC5866" w:rsidRDefault="006C5E91" w:rsidP="00427FF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4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DF4" w:rsidTr="00427FF0">
        <w:tc>
          <w:tcPr>
            <w:tcW w:w="708" w:type="dxa"/>
            <w:vAlign w:val="center"/>
          </w:tcPr>
          <w:p w:rsidR="00CE5DF4" w:rsidRPr="00CC5866" w:rsidRDefault="006C5E91" w:rsidP="00427FF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44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5DF4" w:rsidTr="00427FF0">
        <w:tc>
          <w:tcPr>
            <w:tcW w:w="708" w:type="dxa"/>
            <w:vAlign w:val="center"/>
          </w:tcPr>
          <w:p w:rsidR="00CE5DF4" w:rsidRPr="00CC5866" w:rsidRDefault="006C5E91" w:rsidP="00427FF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44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CE5DF4" w:rsidRPr="00CC5866" w:rsidRDefault="00CE5DF4" w:rsidP="00427FF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01FF" w:rsidRDefault="00B201FF" w:rsidP="0080574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F2812" w:rsidRPr="00805745" w:rsidRDefault="009F2812" w:rsidP="00805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F2812" w:rsidRPr="00805745" w:rsidSect="00D5712F">
      <w:headerReference w:type="default" r:id="rId7"/>
      <w:pgSz w:w="16840" w:h="11907" w:orient="landscape" w:code="9"/>
      <w:pgMar w:top="1134" w:right="907" w:bottom="113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80" w:rsidRDefault="004D2B80" w:rsidP="00245D06">
      <w:pPr>
        <w:spacing w:after="0" w:line="240" w:lineRule="auto"/>
      </w:pPr>
      <w:r>
        <w:separator/>
      </w:r>
    </w:p>
  </w:endnote>
  <w:endnote w:type="continuationSeparator" w:id="0">
    <w:p w:rsidR="004D2B80" w:rsidRDefault="004D2B80" w:rsidP="0024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80" w:rsidRDefault="004D2B80" w:rsidP="00245D06">
      <w:pPr>
        <w:spacing w:after="0" w:line="240" w:lineRule="auto"/>
      </w:pPr>
      <w:r>
        <w:separator/>
      </w:r>
    </w:p>
  </w:footnote>
  <w:footnote w:type="continuationSeparator" w:id="0">
    <w:p w:rsidR="004D2B80" w:rsidRDefault="004D2B80" w:rsidP="0024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06" w:rsidRPr="00245D06" w:rsidRDefault="00245D06" w:rsidP="00245D06">
    <w:pPr>
      <w:pStyle w:val="Header"/>
      <w:jc w:val="right"/>
      <w:rPr>
        <w:rFonts w:ascii="Times New Roman" w:hAnsi="Times New Roman" w:cs="Times New Roman"/>
        <w:b/>
        <w:i/>
        <w:sz w:val="28"/>
        <w:u w:val="single"/>
      </w:rPr>
    </w:pPr>
    <w:r>
      <w:rPr>
        <w:rFonts w:ascii="Times New Roman" w:hAnsi="Times New Roman" w:cs="Times New Roman"/>
        <w:b/>
        <w:i/>
        <w:sz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95"/>
    <w:rsid w:val="0007716D"/>
    <w:rsid w:val="000D0197"/>
    <w:rsid w:val="001360E7"/>
    <w:rsid w:val="00191DA3"/>
    <w:rsid w:val="00195324"/>
    <w:rsid w:val="001A1BCA"/>
    <w:rsid w:val="00245D06"/>
    <w:rsid w:val="002600D8"/>
    <w:rsid w:val="002C3634"/>
    <w:rsid w:val="0039297D"/>
    <w:rsid w:val="003A1BF0"/>
    <w:rsid w:val="003C1E3B"/>
    <w:rsid w:val="003E1BAB"/>
    <w:rsid w:val="004C45BA"/>
    <w:rsid w:val="004D2B80"/>
    <w:rsid w:val="00512302"/>
    <w:rsid w:val="00577C41"/>
    <w:rsid w:val="005D6794"/>
    <w:rsid w:val="00624C51"/>
    <w:rsid w:val="00655A22"/>
    <w:rsid w:val="00693E70"/>
    <w:rsid w:val="006A40D6"/>
    <w:rsid w:val="006C5E91"/>
    <w:rsid w:val="00723306"/>
    <w:rsid w:val="007C6FBC"/>
    <w:rsid w:val="007E1295"/>
    <w:rsid w:val="00805745"/>
    <w:rsid w:val="008109EC"/>
    <w:rsid w:val="00853E54"/>
    <w:rsid w:val="00856C4C"/>
    <w:rsid w:val="00866135"/>
    <w:rsid w:val="00875ADC"/>
    <w:rsid w:val="008E531F"/>
    <w:rsid w:val="00906D51"/>
    <w:rsid w:val="00984EF3"/>
    <w:rsid w:val="009972A9"/>
    <w:rsid w:val="009F2812"/>
    <w:rsid w:val="00AC1B60"/>
    <w:rsid w:val="00AE4F50"/>
    <w:rsid w:val="00AE52E1"/>
    <w:rsid w:val="00AF2F30"/>
    <w:rsid w:val="00AF625A"/>
    <w:rsid w:val="00B15418"/>
    <w:rsid w:val="00B201FF"/>
    <w:rsid w:val="00BC4619"/>
    <w:rsid w:val="00BF610C"/>
    <w:rsid w:val="00C01B68"/>
    <w:rsid w:val="00C20415"/>
    <w:rsid w:val="00CC5866"/>
    <w:rsid w:val="00CE5DF4"/>
    <w:rsid w:val="00D2011D"/>
    <w:rsid w:val="00D52DB7"/>
    <w:rsid w:val="00D5712F"/>
    <w:rsid w:val="00E70F76"/>
    <w:rsid w:val="00EF4B61"/>
    <w:rsid w:val="00F340A3"/>
    <w:rsid w:val="00F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CB12"/>
  <w15:docId w15:val="{4DD02C3A-40D5-4B98-88B9-07DA218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06"/>
  </w:style>
  <w:style w:type="paragraph" w:styleId="Footer">
    <w:name w:val="footer"/>
    <w:basedOn w:val="Normal"/>
    <w:link w:val="FooterChar"/>
    <w:uiPriority w:val="99"/>
    <w:unhideWhenUsed/>
    <w:rsid w:val="00245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2C3B-269A-4342-BF4B-42629D82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dell</cp:lastModifiedBy>
  <cp:revision>16</cp:revision>
  <dcterms:created xsi:type="dcterms:W3CDTF">2022-10-24T01:44:00Z</dcterms:created>
  <dcterms:modified xsi:type="dcterms:W3CDTF">2022-11-09T11:24:00Z</dcterms:modified>
</cp:coreProperties>
</file>